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A20C" w14:textId="77777777" w:rsidR="00B45C16" w:rsidRPr="001B17FF" w:rsidRDefault="00B45C16" w:rsidP="00B45C16">
      <w:pPr>
        <w:jc w:val="center"/>
        <w:rPr>
          <w:rFonts w:ascii="Tahoma" w:hAnsi="Tahoma"/>
          <w:b/>
        </w:rPr>
      </w:pPr>
      <w:r w:rsidRPr="001B17FF">
        <w:rPr>
          <w:rFonts w:ascii="Tahoma" w:hAnsi="Tahoma"/>
          <w:b/>
        </w:rPr>
        <w:t>Question Shells</w:t>
      </w:r>
    </w:p>
    <w:p w14:paraId="4A2A68D2" w14:textId="77777777" w:rsidR="00B45C16" w:rsidRDefault="00B45C16" w:rsidP="00B45C16">
      <w:pPr>
        <w:jc w:val="center"/>
        <w:rPr>
          <w:rFonts w:ascii="Tahoma" w:hAnsi="Tahoma"/>
          <w:b/>
          <w:sz w:val="20"/>
        </w:rPr>
      </w:pPr>
    </w:p>
    <w:p w14:paraId="58041E8C" w14:textId="77777777" w:rsidR="00B45C16" w:rsidRDefault="00B45C16" w:rsidP="00B45C16">
      <w:pPr>
        <w:numPr>
          <w:ilvl w:val="0"/>
          <w:numId w:val="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Initial eliciting of students’ thinking</w:t>
      </w:r>
    </w:p>
    <w:p w14:paraId="3114CE08" w14:textId="77777777" w:rsidR="00B45C16" w:rsidRPr="003939BD" w:rsidRDefault="00B45C16" w:rsidP="00B45C16">
      <w:pPr>
        <w:numPr>
          <w:ilvl w:val="0"/>
          <w:numId w:val="2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 xml:space="preserve"> </w:t>
      </w:r>
      <w:r>
        <w:rPr>
          <w:rFonts w:ascii="Tahoma" w:hAnsi="Tahoma"/>
          <w:i/>
          <w:sz w:val="20"/>
        </w:rPr>
        <w:t>Can you explain h</w:t>
      </w:r>
      <w:r w:rsidRPr="003939BD">
        <w:rPr>
          <w:rFonts w:ascii="Tahoma" w:hAnsi="Tahoma"/>
          <w:i/>
          <w:sz w:val="20"/>
        </w:rPr>
        <w:t xml:space="preserve">ow </w:t>
      </w:r>
      <w:r>
        <w:rPr>
          <w:rFonts w:ascii="Tahoma" w:hAnsi="Tahoma"/>
          <w:i/>
          <w:sz w:val="20"/>
        </w:rPr>
        <w:t>you got</w:t>
      </w:r>
      <w:r w:rsidRPr="003939BD">
        <w:rPr>
          <w:rFonts w:ascii="Tahoma" w:hAnsi="Tahoma"/>
          <w:i/>
          <w:sz w:val="20"/>
        </w:rPr>
        <w:t xml:space="preserve"> your answer?</w:t>
      </w:r>
    </w:p>
    <w:p w14:paraId="0630D556" w14:textId="77777777" w:rsidR="00B45C16" w:rsidRPr="003939BD" w:rsidRDefault="00B45C16" w:rsidP="00B45C16">
      <w:pPr>
        <w:numPr>
          <w:ilvl w:val="0"/>
          <w:numId w:val="2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</w:t>
      </w:r>
      <w:r>
        <w:rPr>
          <w:rFonts w:ascii="Tahoma" w:hAnsi="Tahoma"/>
          <w:i/>
          <w:sz w:val="20"/>
        </w:rPr>
        <w:t>as this</w:t>
      </w:r>
      <w:r w:rsidRPr="003939BD">
        <w:rPr>
          <w:rFonts w:ascii="Tahoma" w:hAnsi="Tahoma"/>
          <w:i/>
          <w:sz w:val="20"/>
        </w:rPr>
        <w:t xml:space="preserve"> problem</w:t>
      </w:r>
      <w:r>
        <w:rPr>
          <w:rFonts w:ascii="Tahoma" w:hAnsi="Tahoma"/>
          <w:i/>
          <w:sz w:val="20"/>
        </w:rPr>
        <w:t xml:space="preserve"> hard?  What was hard about it?  </w:t>
      </w:r>
    </w:p>
    <w:p w14:paraId="1A750236" w14:textId="77777777" w:rsidR="00B45C16" w:rsidRDefault="00B45C16" w:rsidP="00B45C16">
      <w:pPr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What have you found so far?</w:t>
      </w:r>
    </w:p>
    <w:p w14:paraId="15E28D6A" w14:textId="77777777" w:rsidR="00B45C16" w:rsidRPr="003939BD" w:rsidRDefault="00B45C16" w:rsidP="00B45C16">
      <w:pPr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Can you explain the first step you took to solve the problem?</w:t>
      </w:r>
    </w:p>
    <w:p w14:paraId="2F57CD09" w14:textId="77777777" w:rsidR="00B45C16" w:rsidRPr="009E0BCE" w:rsidRDefault="00B45C16" w:rsidP="00B45C16">
      <w:pPr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How did you begin working on this problem?</w:t>
      </w:r>
    </w:p>
    <w:p w14:paraId="5661AE95" w14:textId="77777777" w:rsidR="00B45C16" w:rsidRDefault="00B45C16" w:rsidP="00B45C16">
      <w:pPr>
        <w:rPr>
          <w:rFonts w:ascii="Tahoma" w:hAnsi="Tahoma"/>
          <w:sz w:val="20"/>
        </w:rPr>
      </w:pPr>
    </w:p>
    <w:p w14:paraId="7C735B93" w14:textId="77777777" w:rsidR="00B45C16" w:rsidRDefault="00B45C16" w:rsidP="00B45C16">
      <w:pPr>
        <w:numPr>
          <w:ilvl w:val="0"/>
          <w:numId w:val="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Probing students’ answers</w:t>
      </w:r>
    </w:p>
    <w:p w14:paraId="708D013F" w14:textId="77777777" w:rsidR="00B45C16" w:rsidRDefault="00B45C16" w:rsidP="00B45C16">
      <w:pPr>
        <w:numPr>
          <w:ilvl w:val="1"/>
          <w:numId w:val="1"/>
        </w:numPr>
        <w:tabs>
          <w:tab w:val="clear" w:pos="1080"/>
        </w:tabs>
        <w:ind w:left="72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Trying to figure out what a student means or is thinking when you don’t understand what they are saying</w:t>
      </w:r>
    </w:p>
    <w:p w14:paraId="6C75CEFC" w14:textId="77777777" w:rsidR="00B45C16" w:rsidRDefault="00B45C16" w:rsidP="00B45C16">
      <w:pPr>
        <w:numPr>
          <w:ilvl w:val="1"/>
          <w:numId w:val="1"/>
        </w:numPr>
        <w:tabs>
          <w:tab w:val="clear" w:pos="1080"/>
        </w:tabs>
        <w:ind w:left="72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Checking whether right answers are supported by correct understanding</w:t>
      </w:r>
    </w:p>
    <w:p w14:paraId="7E92988C" w14:textId="77777777" w:rsidR="00B45C16" w:rsidRDefault="00B45C16" w:rsidP="00B45C16">
      <w:pPr>
        <w:numPr>
          <w:ilvl w:val="1"/>
          <w:numId w:val="1"/>
        </w:numPr>
        <w:tabs>
          <w:tab w:val="clear" w:pos="1080"/>
        </w:tabs>
        <w:ind w:left="72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Probing wrong answers to understand student thinking</w:t>
      </w:r>
    </w:p>
    <w:p w14:paraId="58F32E91" w14:textId="77777777" w:rsidR="00B45C16" w:rsidRDefault="00B45C16" w:rsidP="00B45C16">
      <w:pPr>
        <w:ind w:left="720"/>
        <w:rPr>
          <w:rFonts w:ascii="Tahoma" w:hAnsi="Tahoma"/>
          <w:b/>
          <w:sz w:val="16"/>
        </w:rPr>
      </w:pPr>
    </w:p>
    <w:p w14:paraId="044E4653" w14:textId="77777777" w:rsidR="00B45C16" w:rsidRPr="003939BD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you repeat that?</w:t>
      </w:r>
    </w:p>
    <w:p w14:paraId="49EC82DE" w14:textId="77777777" w:rsidR="00B45C16" w:rsidRPr="003939BD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What do you mean [by ______]?</w:t>
      </w:r>
    </w:p>
    <w:p w14:paraId="116558A4" w14:textId="77777777" w:rsidR="00B45C16" w:rsidRPr="003939BD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you explain how you got [that answer]?</w:t>
      </w:r>
    </w:p>
    <w:p w14:paraId="780644D2" w14:textId="77777777" w:rsidR="00B45C16" w:rsidRPr="003939BD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proofErr w:type="gramStart"/>
      <w:r w:rsidRPr="003939BD">
        <w:rPr>
          <w:rFonts w:ascii="Tahoma" w:hAnsi="Tahoma"/>
          <w:i/>
          <w:sz w:val="20"/>
        </w:rPr>
        <w:t>So</w:t>
      </w:r>
      <w:proofErr w:type="gramEnd"/>
      <w:r w:rsidRPr="003939BD">
        <w:rPr>
          <w:rFonts w:ascii="Tahoma" w:hAnsi="Tahoma"/>
          <w:i/>
          <w:sz w:val="20"/>
        </w:rPr>
        <w:t xml:space="preserve"> what you’re saying is _______?</w:t>
      </w:r>
    </w:p>
    <w:p w14:paraId="238B23CD" w14:textId="77777777" w:rsidR="00B45C16" w:rsidRPr="003939BD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Can you give me</w:t>
      </w:r>
      <w:r w:rsidRPr="003939BD">
        <w:rPr>
          <w:rFonts w:ascii="Tahoma" w:hAnsi="Tahoma"/>
          <w:i/>
          <w:sz w:val="20"/>
        </w:rPr>
        <w:t xml:space="preserve"> an example?</w:t>
      </w:r>
    </w:p>
    <w:p w14:paraId="2BE93E86" w14:textId="77777777" w:rsidR="00B45C16" w:rsidRPr="003939BD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Why do you think that?</w:t>
      </w:r>
    </w:p>
    <w:p w14:paraId="2E10665C" w14:textId="77777777" w:rsidR="00B45C16" w:rsidRPr="003939BD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you show me how you got your answer?</w:t>
      </w:r>
    </w:p>
    <w:p w14:paraId="46339C6E" w14:textId="77777777" w:rsidR="00B45C16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How do you know?</w:t>
      </w:r>
    </w:p>
    <w:p w14:paraId="45050CF7" w14:textId="77777777" w:rsidR="00B45C16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Why did you ____?</w:t>
      </w:r>
    </w:p>
    <w:p w14:paraId="6DCF33DF" w14:textId="77777777" w:rsidR="00B45C16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How did you get ____?</w:t>
      </w:r>
    </w:p>
    <w:p w14:paraId="4105F18A" w14:textId="77777777" w:rsidR="00B45C16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Could you use [materials] to show me how that works?</w:t>
      </w:r>
    </w:p>
    <w:p w14:paraId="1C101AF8" w14:textId="77777777" w:rsidR="00B45C16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Walk me through your steps.  Where did you begin?</w:t>
      </w:r>
    </w:p>
    <w:p w14:paraId="30E75BC9" w14:textId="77777777" w:rsidR="00B45C16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When you say ____, do you mean ___?</w:t>
      </w:r>
    </w:p>
    <w:p w14:paraId="36B8F0A2" w14:textId="77777777" w:rsidR="00B45C16" w:rsidRPr="009E0BCE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Could you say a little more about your idea?</w:t>
      </w:r>
    </w:p>
    <w:p w14:paraId="6FF43CAF" w14:textId="77777777" w:rsidR="00B45C16" w:rsidRDefault="00B45C16" w:rsidP="00B45C16">
      <w:pPr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Can you try to explain that in a different way?</w:t>
      </w:r>
    </w:p>
    <w:p w14:paraId="07C8EA82" w14:textId="77777777" w:rsidR="00B45C16" w:rsidRDefault="00B45C16" w:rsidP="00B45C16">
      <w:pPr>
        <w:rPr>
          <w:rFonts w:ascii="Tahoma" w:hAnsi="Tahoma"/>
          <w:sz w:val="20"/>
        </w:rPr>
      </w:pPr>
    </w:p>
    <w:p w14:paraId="41D9241D" w14:textId="77777777" w:rsidR="00B45C16" w:rsidRDefault="00B45C16" w:rsidP="00B45C16">
      <w:pPr>
        <w:rPr>
          <w:rFonts w:ascii="Tahoma" w:hAnsi="Tahoma"/>
          <w:sz w:val="20"/>
        </w:rPr>
      </w:pPr>
    </w:p>
    <w:p w14:paraId="424B50CA" w14:textId="77777777" w:rsidR="00B45C16" w:rsidRDefault="00B45C16" w:rsidP="00B45C16">
      <w:pPr>
        <w:numPr>
          <w:ilvl w:val="0"/>
          <w:numId w:val="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Supporting students to make connections (e.g., between a model and a mathematical idea or a specific notation)</w:t>
      </w:r>
    </w:p>
    <w:p w14:paraId="5E673092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What does this represent?</w:t>
      </w:r>
    </w:p>
    <w:p w14:paraId="37BF2D0D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Have you seen an example of this anywhere else? Where?</w:t>
      </w:r>
    </w:p>
    <w:p w14:paraId="3C3027A9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 xml:space="preserve">Does this remind you of anything? </w:t>
      </w:r>
    </w:p>
    <w:p w14:paraId="1E6E535E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How does that remind you of ___?</w:t>
      </w:r>
    </w:p>
    <w:p w14:paraId="0980EFE1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If ___ equals ___, what would ___ equal?</w:t>
      </w:r>
    </w:p>
    <w:p w14:paraId="327F3D17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How does [one representation] correspond to [another representation]?</w:t>
      </w:r>
    </w:p>
    <w:p w14:paraId="56577797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 xml:space="preserve">Can you think of another problem that is </w:t>
      </w:r>
      <w:proofErr w:type="gramStart"/>
      <w:r>
        <w:rPr>
          <w:rFonts w:ascii="Tahoma" w:hAnsi="Tahoma"/>
          <w:i/>
          <w:sz w:val="20"/>
        </w:rPr>
        <w:t>similar to</w:t>
      </w:r>
      <w:proofErr w:type="gramEnd"/>
      <w:r>
        <w:rPr>
          <w:rFonts w:ascii="Tahoma" w:hAnsi="Tahoma"/>
          <w:i/>
          <w:sz w:val="20"/>
        </w:rPr>
        <w:t xml:space="preserve"> this one?</w:t>
      </w:r>
    </w:p>
    <w:p w14:paraId="7493CCB2" w14:textId="77777777" w:rsidR="00B45C16" w:rsidRPr="009E0BCE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How does that match what you wrote here?</w:t>
      </w:r>
    </w:p>
    <w:p w14:paraId="6520B7A2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Can you use the [representation] to explain what you are thinking?</w:t>
      </w:r>
    </w:p>
    <w:p w14:paraId="33319C24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 xml:space="preserve">How is this </w:t>
      </w:r>
      <w:proofErr w:type="gramStart"/>
      <w:r>
        <w:rPr>
          <w:rFonts w:ascii="Tahoma" w:hAnsi="Tahoma"/>
          <w:i/>
          <w:sz w:val="20"/>
        </w:rPr>
        <w:t>similar to</w:t>
      </w:r>
      <w:proofErr w:type="gramEnd"/>
      <w:r>
        <w:rPr>
          <w:rFonts w:ascii="Tahoma" w:hAnsi="Tahoma"/>
          <w:i/>
          <w:sz w:val="20"/>
        </w:rPr>
        <w:t xml:space="preserve"> what we worked on about _____?</w:t>
      </w:r>
    </w:p>
    <w:p w14:paraId="113FE633" w14:textId="77777777" w:rsidR="00B45C16" w:rsidRPr="009E0BCE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How is this related to [a particular problem the student already solved or something students already learned]?</w:t>
      </w:r>
    </w:p>
    <w:p w14:paraId="5B6EF330" w14:textId="77777777" w:rsidR="00B45C16" w:rsidRPr="009E0BCE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How can we make a [picture, graph, model, chart] of this solution?</w:t>
      </w:r>
    </w:p>
    <w:p w14:paraId="4A746F46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What part of the problem/solution does this [pointing to a particular part of representation] represent?</w:t>
      </w:r>
    </w:p>
    <w:p w14:paraId="6FDDAD6A" w14:textId="77777777" w:rsidR="00B45C16" w:rsidRDefault="00B45C16" w:rsidP="00B45C16">
      <w:pPr>
        <w:rPr>
          <w:rFonts w:ascii="Tahoma" w:hAnsi="Tahoma"/>
          <w:sz w:val="20"/>
        </w:rPr>
      </w:pPr>
    </w:p>
    <w:p w14:paraId="2652A54F" w14:textId="77777777" w:rsidR="00B45C16" w:rsidRDefault="00B45C16" w:rsidP="00B45C16">
      <w:pPr>
        <w:rPr>
          <w:rFonts w:ascii="Tahoma" w:hAnsi="Tahoma"/>
          <w:sz w:val="20"/>
        </w:rPr>
      </w:pPr>
    </w:p>
    <w:p w14:paraId="4B9C8D75" w14:textId="77777777" w:rsidR="00B45C16" w:rsidRDefault="00B45C16" w:rsidP="00B45C16">
      <w:pPr>
        <w:numPr>
          <w:ilvl w:val="0"/>
          <w:numId w:val="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Guiding students to reason mathematically (e.g., make conjectures, state definitions, generalize, prove)</w:t>
      </w:r>
    </w:p>
    <w:p w14:paraId="4FEB9F77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you explain why this is true?</w:t>
      </w:r>
    </w:p>
    <w:p w14:paraId="1D516988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Could you prove that?</w:t>
      </w:r>
    </w:p>
    <w:p w14:paraId="574A3CF4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lastRenderedPageBreak/>
        <w:t>Can you link that to another idea?</w:t>
      </w:r>
    </w:p>
    <w:p w14:paraId="56113F78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you define that?</w:t>
      </w:r>
    </w:p>
    <w:p w14:paraId="6EBCCED5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Tell me more about that.</w:t>
      </w:r>
    </w:p>
    <w:p w14:paraId="5C57C554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Are there any more examples?</w:t>
      </w:r>
    </w:p>
    <w:p w14:paraId="2E39FC69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How are these connected?</w:t>
      </w:r>
    </w:p>
    <w:p w14:paraId="01951A45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Does this method always work?</w:t>
      </w:r>
    </w:p>
    <w:p w14:paraId="501D7F8A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Why does that work in this case?</w:t>
      </w:r>
    </w:p>
    <w:p w14:paraId="16B2AD00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How do you know it works in all cases?</w:t>
      </w:r>
    </w:p>
    <w:p w14:paraId="5FA38C19" w14:textId="77777777" w:rsidR="00B45C16" w:rsidRPr="00AB4B01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When do you think that would be true?</w:t>
      </w:r>
    </w:p>
    <w:p w14:paraId="204296A4" w14:textId="77777777" w:rsidR="00B45C16" w:rsidRPr="009E0BCE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Do you notice any patterns?</w:t>
      </w:r>
    </w:p>
    <w:p w14:paraId="3599D936" w14:textId="77777777" w:rsidR="00B45C16" w:rsidRPr="009E0BCE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What do these solutions have in common?</w:t>
      </w:r>
    </w:p>
    <w:p w14:paraId="6A2EB8F8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Can this method be used for other problems?</w:t>
      </w:r>
    </w:p>
    <w:p w14:paraId="1D7ADF75" w14:textId="77777777" w:rsidR="00B45C16" w:rsidRPr="009C20C7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9C20C7">
        <w:rPr>
          <w:rFonts w:ascii="Tahoma" w:hAnsi="Tahoma"/>
          <w:i/>
          <w:sz w:val="20"/>
        </w:rPr>
        <w:t>What do you already know that could help you figure that out?</w:t>
      </w:r>
    </w:p>
    <w:p w14:paraId="0DDB4B6C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Have we found all the possible answers?</w:t>
      </w:r>
    </w:p>
    <w:p w14:paraId="30E91F63" w14:textId="77777777" w:rsidR="00B45C16" w:rsidRPr="009E0BCE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What about [counterexample]?</w:t>
      </w:r>
    </w:p>
    <w:p w14:paraId="7A65F8CB" w14:textId="77777777" w:rsidR="00B45C16" w:rsidRPr="009C20C7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Can you represent the solution in another way?</w:t>
      </w:r>
    </w:p>
    <w:p w14:paraId="3506902A" w14:textId="77777777" w:rsidR="00B45C16" w:rsidRPr="009E0BCE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Using this problem as an example, what can you say about problems like this in general?</w:t>
      </w:r>
    </w:p>
    <w:p w14:paraId="57D55E05" w14:textId="77777777" w:rsidR="00B45C16" w:rsidRDefault="00B45C16" w:rsidP="00B45C16">
      <w:pPr>
        <w:rPr>
          <w:rFonts w:ascii="Tahoma" w:hAnsi="Tahoma"/>
          <w:sz w:val="20"/>
        </w:rPr>
      </w:pPr>
    </w:p>
    <w:p w14:paraId="2F84B996" w14:textId="77777777" w:rsidR="00B45C16" w:rsidRDefault="00B45C16" w:rsidP="00B45C16">
      <w:pPr>
        <w:numPr>
          <w:ilvl w:val="0"/>
          <w:numId w:val="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Extending students’ current thinking, and assessing how far they can be stretched</w:t>
      </w:r>
    </w:p>
    <w:p w14:paraId="11D08C2E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What happens if you plug in different numbers?</w:t>
      </w:r>
    </w:p>
    <w:p w14:paraId="089E8EA4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 xml:space="preserve">How would you explain that to a ___ </w:t>
      </w:r>
      <w:r>
        <w:rPr>
          <w:rFonts w:ascii="Tahoma" w:hAnsi="Tahoma"/>
          <w:i/>
          <w:sz w:val="20"/>
        </w:rPr>
        <w:t>[younger grade] student</w:t>
      </w:r>
      <w:r w:rsidRPr="003939BD">
        <w:rPr>
          <w:rFonts w:ascii="Tahoma" w:hAnsi="Tahoma"/>
          <w:i/>
          <w:sz w:val="20"/>
        </w:rPr>
        <w:t>?</w:t>
      </w:r>
      <w:r>
        <w:rPr>
          <w:rFonts w:ascii="Tahoma" w:hAnsi="Tahoma"/>
          <w:i/>
          <w:sz w:val="20"/>
        </w:rPr>
        <w:t xml:space="preserve"> </w:t>
      </w:r>
    </w:p>
    <w:p w14:paraId="45D2D975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Are any other answers possible?</w:t>
      </w:r>
    </w:p>
    <w:p w14:paraId="44ED39F7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What changes if you (add, subtract, multiply, divide) instead of (add, subtract, multiply, divide)?</w:t>
      </w:r>
    </w:p>
    <w:p w14:paraId="5BD5981D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How else can you express that number?</w:t>
      </w:r>
    </w:p>
    <w:p w14:paraId="2C397324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you give an example?</w:t>
      </w:r>
    </w:p>
    <w:p w14:paraId="3303076B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What happens if you change the sign [of the number]?</w:t>
      </w:r>
    </w:p>
    <w:p w14:paraId="16405776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you think of a situation where that wouldn’t be true?</w:t>
      </w:r>
    </w:p>
    <w:p w14:paraId="3D67F733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Would it still be true if ____?</w:t>
      </w:r>
    </w:p>
    <w:p w14:paraId="5883353E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What would happen if ____?</w:t>
      </w:r>
    </w:p>
    <w:p w14:paraId="3C9E83EF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Is that always true?</w:t>
      </w:r>
    </w:p>
    <w:p w14:paraId="28383DB2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How can we test it?</w:t>
      </w:r>
    </w:p>
    <w:p w14:paraId="10A38F4A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we come up with a general rule?</w:t>
      </w:r>
    </w:p>
    <w:p w14:paraId="6DBCB125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What other ways can we represent the solution?</w:t>
      </w:r>
    </w:p>
    <w:p w14:paraId="7AE4B92C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 xml:space="preserve">Can you show </w:t>
      </w:r>
      <w:r>
        <w:rPr>
          <w:rFonts w:ascii="Tahoma" w:hAnsi="Tahoma"/>
          <w:i/>
          <w:sz w:val="20"/>
        </w:rPr>
        <w:t>it</w:t>
      </w:r>
      <w:r w:rsidRPr="003939BD">
        <w:rPr>
          <w:rFonts w:ascii="Tahoma" w:hAnsi="Tahoma"/>
          <w:i/>
          <w:sz w:val="20"/>
        </w:rPr>
        <w:t xml:space="preserve"> (with a picture)?</w:t>
      </w:r>
    </w:p>
    <w:p w14:paraId="33A0BA02" w14:textId="77777777" w:rsidR="00B45C16" w:rsidRPr="003939BD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 w:rsidRPr="003939BD">
        <w:rPr>
          <w:rFonts w:ascii="Tahoma" w:hAnsi="Tahoma"/>
          <w:i/>
          <w:sz w:val="20"/>
        </w:rPr>
        <w:t>Can you solve it a different way?</w:t>
      </w:r>
    </w:p>
    <w:p w14:paraId="380C9D4B" w14:textId="77777777" w:rsidR="00B45C16" w:rsidRPr="009E0BCE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Can you use this same method to solve _____?</w:t>
      </w:r>
    </w:p>
    <w:p w14:paraId="56FB136C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What would happen if the numbers were changed to _____?</w:t>
      </w:r>
    </w:p>
    <w:p w14:paraId="7924F384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What if the problem was like this instead: [give slight variation of problem]?</w:t>
      </w:r>
    </w:p>
    <w:p w14:paraId="199F14A1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If someone said [wrong answer], how would you respond?</w:t>
      </w:r>
    </w:p>
    <w:p w14:paraId="06E719C4" w14:textId="77777777" w:rsidR="00B45C16" w:rsidRDefault="00B45C16" w:rsidP="00B45C16">
      <w:pPr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i/>
          <w:sz w:val="20"/>
        </w:rPr>
        <w:t>Can you think of another problem that could be solved with this method?</w:t>
      </w:r>
    </w:p>
    <w:p w14:paraId="09054240" w14:textId="77777777" w:rsidR="00DF47C9" w:rsidRDefault="00B45C16"/>
    <w:sectPr w:rsidR="00DF47C9" w:rsidSect="00E3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3C01"/>
    <w:multiLevelType w:val="hybridMultilevel"/>
    <w:tmpl w:val="7EB8CDC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255F4"/>
    <w:multiLevelType w:val="hybridMultilevel"/>
    <w:tmpl w:val="771870F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0D2CAB"/>
    <w:multiLevelType w:val="hybridMultilevel"/>
    <w:tmpl w:val="9BBE71A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352F2F"/>
    <w:multiLevelType w:val="hybridMultilevel"/>
    <w:tmpl w:val="2B46783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E886A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16"/>
    <w:rsid w:val="009432A1"/>
    <w:rsid w:val="00B45C16"/>
    <w:rsid w:val="00E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D72B0"/>
  <w15:chartTrackingRefBased/>
  <w15:docId w15:val="{9DF2808D-83CD-1F4A-A6DF-017EDD4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Dimino</dc:creator>
  <cp:keywords/>
  <dc:description/>
  <cp:lastModifiedBy>Joe Dimino</cp:lastModifiedBy>
  <cp:revision>1</cp:revision>
  <dcterms:created xsi:type="dcterms:W3CDTF">2021-08-23T22:33:00Z</dcterms:created>
  <dcterms:modified xsi:type="dcterms:W3CDTF">2021-08-23T22:56:00Z</dcterms:modified>
</cp:coreProperties>
</file>